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770"/>
      </w:tblGrid>
      <w:tr w:rsidR="00F802B1" w14:paraId="136F3835" w14:textId="77777777" w:rsidTr="00F802B1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77C" w14:textId="77777777" w:rsidR="00F802B1" w:rsidRPr="00F802B1" w:rsidRDefault="00F802B1" w:rsidP="00F802B1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70D25CB2" wp14:editId="513B07EF">
                  <wp:extent cx="923925" cy="857250"/>
                  <wp:effectExtent l="19050" t="0" r="9525" b="0"/>
                  <wp:docPr id="7" name="Picture 2" descr="C:\Users\Meghan\AppData\Local\Microsoft\Windows\Temporary Internet Files\Content.IE5\J2YHOUF1\MC9001543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han\AppData\Local\Microsoft\Windows\Temporary Internet Files\Content.IE5\J2YHOUF1\MC9001543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76" cy="862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F802B1">
              <w:rPr>
                <w:rFonts w:ascii="Comic Sans MS" w:hAnsi="Comic Sans MS"/>
                <w:b/>
                <w:sz w:val="48"/>
                <w:szCs w:val="48"/>
              </w:rPr>
              <w:t>Previewing Informational Text</w:t>
            </w:r>
          </w:p>
        </w:tc>
      </w:tr>
      <w:tr w:rsidR="00F96905" w14:paraId="28D2152F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F9A9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8E9" w14:textId="77777777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>Title</w:t>
            </w:r>
          </w:p>
        </w:tc>
      </w:tr>
      <w:tr w:rsidR="00F96905" w14:paraId="4D878AF6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6AF1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623D" w14:textId="77777777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>Headings</w:t>
            </w:r>
          </w:p>
        </w:tc>
      </w:tr>
      <w:tr w:rsidR="00F96905" w14:paraId="52B4B051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02C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EBE6" w14:textId="77777777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>Introduction</w:t>
            </w:r>
          </w:p>
        </w:tc>
      </w:tr>
      <w:tr w:rsidR="00F96905" w14:paraId="3976455F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047D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3348" w14:textId="77777777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>Every 1</w:t>
            </w:r>
            <w:r w:rsidRPr="00F96905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st</w:t>
            </w:r>
            <w:r w:rsidRPr="00F96905">
              <w:rPr>
                <w:rFonts w:ascii="Comic Sans MS" w:hAnsi="Comic Sans MS"/>
                <w:b/>
                <w:sz w:val="44"/>
                <w:szCs w:val="44"/>
              </w:rPr>
              <w:t xml:space="preserve"> sentence in each section</w:t>
            </w:r>
          </w:p>
        </w:tc>
      </w:tr>
      <w:tr w:rsidR="00F96905" w14:paraId="342E91F5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1CCA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2B9A" w14:textId="77777777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>Visuals &amp; Vocabulary</w:t>
            </w:r>
          </w:p>
        </w:tc>
      </w:tr>
      <w:tr w:rsidR="00F96905" w14:paraId="124FA1AB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23C4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625" w14:textId="0519AB95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 xml:space="preserve">End of </w:t>
            </w:r>
            <w:r w:rsidR="004C7C94">
              <w:rPr>
                <w:rFonts w:ascii="Comic Sans MS" w:hAnsi="Comic Sans MS"/>
                <w:b/>
                <w:sz w:val="44"/>
                <w:szCs w:val="44"/>
              </w:rPr>
              <w:t>text</w:t>
            </w:r>
            <w:bookmarkStart w:id="0" w:name="_GoBack"/>
            <w:bookmarkEnd w:id="0"/>
          </w:p>
        </w:tc>
      </w:tr>
      <w:tr w:rsidR="00F96905" w14:paraId="1A5F82F1" w14:textId="77777777" w:rsidTr="00F802B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EA00" w14:textId="77777777" w:rsidR="00F96905" w:rsidRPr="00F802B1" w:rsidRDefault="00F96905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F802B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C369" w14:textId="77777777" w:rsidR="00F96905" w:rsidRPr="00F96905" w:rsidRDefault="00F96905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96905">
              <w:rPr>
                <w:rFonts w:ascii="Comic Sans MS" w:hAnsi="Comic Sans MS"/>
                <w:b/>
                <w:sz w:val="44"/>
                <w:szCs w:val="44"/>
              </w:rPr>
              <w:t>SUMMARIZE</w:t>
            </w:r>
          </w:p>
        </w:tc>
      </w:tr>
    </w:tbl>
    <w:p w14:paraId="5D2F0B53" w14:textId="77777777" w:rsidR="00FF0F89" w:rsidRPr="00F802B1" w:rsidRDefault="00F96905">
      <w:pPr>
        <w:rPr>
          <w:sz w:val="20"/>
          <w:szCs w:val="20"/>
        </w:rPr>
      </w:pPr>
      <w:r w:rsidRPr="00F802B1">
        <w:rPr>
          <w:sz w:val="20"/>
          <w:szCs w:val="20"/>
        </w:rPr>
        <w:t xml:space="preserve">Adapted from </w:t>
      </w:r>
      <w:proofErr w:type="spellStart"/>
      <w:r w:rsidRPr="00F802B1">
        <w:rPr>
          <w:sz w:val="20"/>
          <w:szCs w:val="20"/>
        </w:rPr>
        <w:t>Manz</w:t>
      </w:r>
      <w:proofErr w:type="spellEnd"/>
      <w:r w:rsidRPr="00F802B1">
        <w:rPr>
          <w:sz w:val="20"/>
          <w:szCs w:val="20"/>
        </w:rPr>
        <w:t>, 2002</w:t>
      </w:r>
      <w:r w:rsidR="00D11E9A">
        <w:rPr>
          <w:sz w:val="20"/>
          <w:szCs w:val="20"/>
        </w:rPr>
        <w:t xml:space="preserve"> (Document created by Meghan</w:t>
      </w:r>
      <w:r w:rsidR="00F802B1" w:rsidRPr="00F802B1">
        <w:rPr>
          <w:sz w:val="20"/>
          <w:szCs w:val="20"/>
        </w:rPr>
        <w:t xml:space="preserve"> Duermit, 2013)</w:t>
      </w:r>
    </w:p>
    <w:sectPr w:rsidR="00FF0F89" w:rsidRPr="00F802B1" w:rsidSect="00F96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905"/>
    <w:rsid w:val="002428D3"/>
    <w:rsid w:val="004C7C94"/>
    <w:rsid w:val="00D11E9A"/>
    <w:rsid w:val="00F802B1"/>
    <w:rsid w:val="00F96905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5DC2"/>
  <w15:docId w15:val="{A38DC367-F36D-1643-88C6-F0832008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Sunday Cummins</cp:lastModifiedBy>
  <cp:revision>4</cp:revision>
  <cp:lastPrinted>2013-04-19T19:15:00Z</cp:lastPrinted>
  <dcterms:created xsi:type="dcterms:W3CDTF">2013-03-05T18:03:00Z</dcterms:created>
  <dcterms:modified xsi:type="dcterms:W3CDTF">2019-09-30T23:15:00Z</dcterms:modified>
</cp:coreProperties>
</file>